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D9AC" w14:textId="2935511B" w:rsidR="009261D0" w:rsidRDefault="009261D0" w:rsidP="009261D0">
      <w:pPr>
        <w:spacing w:after="160" w:line="259" w:lineRule="auto"/>
        <w:jc w:val="right"/>
        <w:rPr>
          <w:rFonts w:ascii="Times New Roman" w:hAnsi="Times New Roman" w:cs="Times New Roman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  <w:lang w:eastAsia="hr-HR"/>
        </w:rPr>
        <w:t>Prilog 2</w:t>
      </w:r>
    </w:p>
    <w:p w14:paraId="0A8AA1B1" w14:textId="77777777" w:rsidR="009261D0" w:rsidRPr="00D85D9E" w:rsidRDefault="009261D0" w:rsidP="009261D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  <w:lang w:eastAsia="hr-HR"/>
        </w:rPr>
      </w:pPr>
      <w:r w:rsidRPr="00D85D9E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OČITOVANJE</w:t>
      </w:r>
      <w:r>
        <w:rPr>
          <w:rFonts w:ascii="Times New Roman" w:hAnsi="Times New Roman" w:cs="Times New Roman"/>
          <w:sz w:val="20"/>
          <w:szCs w:val="20"/>
          <w:lang w:eastAsia="hr-HR"/>
        </w:rPr>
        <w:t xml:space="preserve"> </w:t>
      </w:r>
      <w:r w:rsidRPr="00D85D9E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O PRIHVAĆANJU KANDIDATURE ZA DODJELU</w:t>
      </w:r>
    </w:p>
    <w:p w14:paraId="55AF1B9F" w14:textId="1FC0E2D1" w:rsidR="009261D0" w:rsidRPr="009261D0" w:rsidRDefault="009261D0" w:rsidP="009261D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  <w:lang w:eastAsia="hr-HR"/>
        </w:rPr>
      </w:pPr>
      <w:r w:rsidRPr="00D85D9E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JAVNOG PRIZNANJA GRADA </w:t>
      </w: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VARAŽDINA - </w:t>
      </w:r>
      <w:r w:rsidRPr="00D85D9E">
        <w:rPr>
          <w:rFonts w:ascii="Times New Roman" w:hAnsi="Times New Roman" w:cs="Times New Roman"/>
          <w:sz w:val="20"/>
          <w:szCs w:val="20"/>
          <w:lang w:eastAsia="hr-HR"/>
        </w:rPr>
        <w:t>Ispunjava zakonski zastupnik maloljetnog kandidata</w:t>
      </w:r>
    </w:p>
    <w:p w14:paraId="5B8BE180" w14:textId="45CA21E0" w:rsidR="000D0779" w:rsidRPr="00A60337" w:rsidRDefault="000D0779" w:rsidP="005001B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07"/>
        <w:gridCol w:w="1980"/>
        <w:gridCol w:w="175"/>
        <w:gridCol w:w="378"/>
        <w:gridCol w:w="379"/>
        <w:gridCol w:w="380"/>
        <w:gridCol w:w="379"/>
        <w:gridCol w:w="380"/>
        <w:gridCol w:w="379"/>
        <w:gridCol w:w="380"/>
        <w:gridCol w:w="379"/>
        <w:gridCol w:w="380"/>
        <w:gridCol w:w="379"/>
        <w:gridCol w:w="380"/>
      </w:tblGrid>
      <w:tr w:rsidR="000D0779" w:rsidRPr="00A60337" w14:paraId="61347539" w14:textId="77777777" w:rsidTr="0099247E">
        <w:trPr>
          <w:trHeight w:val="567"/>
        </w:trPr>
        <w:tc>
          <w:tcPr>
            <w:tcW w:w="76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56C56B" w14:textId="77777777" w:rsidR="000D0779" w:rsidRPr="00A60337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Ja</w:t>
            </w:r>
          </w:p>
        </w:tc>
        <w:tc>
          <w:tcPr>
            <w:tcW w:w="4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E04C26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4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D62313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0C5E82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924317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24CD76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EACB9C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91EBCD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0FDFEF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0E79BD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611E0E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CAC31F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AC5368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0879C5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D0779" w:rsidRPr="00D85D9E" w14:paraId="657FDB80" w14:textId="77777777" w:rsidTr="0099247E">
        <w:tc>
          <w:tcPr>
            <w:tcW w:w="76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81F2E2" w14:textId="77777777" w:rsidR="000D0779" w:rsidRPr="00D85D9E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61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4FA682" w14:textId="77777777" w:rsidR="000D0779" w:rsidRPr="00D85D9E" w:rsidRDefault="000D0779" w:rsidP="005001B3">
            <w:pPr>
              <w:spacing w:after="0"/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(ime i prezime zakonskog zastupnika kandidata)</w:t>
            </w:r>
          </w:p>
        </w:tc>
        <w:tc>
          <w:tcPr>
            <w:tcW w:w="4173" w:type="dxa"/>
            <w:gridSpan w:val="11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B3C456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(OIB)</w:t>
            </w:r>
          </w:p>
        </w:tc>
      </w:tr>
      <w:tr w:rsidR="000D0779" w:rsidRPr="00A60337" w14:paraId="407A1EB0" w14:textId="77777777" w:rsidTr="0099247E">
        <w:trPr>
          <w:trHeight w:val="567"/>
        </w:trPr>
        <w:tc>
          <w:tcPr>
            <w:tcW w:w="93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14A98B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34B936DA" w14:textId="77777777" w:rsidR="000D0779" w:rsidRPr="00A60337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D0779" w:rsidRPr="00D85D9E" w14:paraId="765AB647" w14:textId="77777777" w:rsidTr="0099247E">
        <w:tc>
          <w:tcPr>
            <w:tcW w:w="93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F82972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(adresa prebivališta)</w:t>
            </w:r>
          </w:p>
        </w:tc>
      </w:tr>
      <w:tr w:rsidR="000D0779" w:rsidRPr="00146371" w14:paraId="2552BCCC" w14:textId="77777777" w:rsidTr="0099247E">
        <w:tc>
          <w:tcPr>
            <w:tcW w:w="9300" w:type="dxa"/>
            <w:gridSpan w:val="1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0FC705" w14:textId="77777777" w:rsidR="000D0779" w:rsidRPr="00146371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4637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D0779" w:rsidRPr="00A60337" w14:paraId="4F504715" w14:textId="77777777" w:rsidTr="0099247E">
        <w:trPr>
          <w:trHeight w:val="567"/>
        </w:trPr>
        <w:tc>
          <w:tcPr>
            <w:tcW w:w="2973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219780" w14:textId="77777777" w:rsidR="000D0779" w:rsidRPr="00A60337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prihvaćam kandidaturu za dodjelu</w:t>
            </w:r>
          </w:p>
        </w:tc>
        <w:tc>
          <w:tcPr>
            <w:tcW w:w="63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BE0EF3" w14:textId="77777777" w:rsidR="000D0779" w:rsidRPr="00A60337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D0779" w:rsidRPr="00D85D9E" w14:paraId="1228DAB0" w14:textId="77777777" w:rsidTr="0099247E">
        <w:tc>
          <w:tcPr>
            <w:tcW w:w="2973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C3E36B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3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F86433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iCs/>
                <w:sz w:val="16"/>
                <w:szCs w:val="16"/>
                <w:lang w:eastAsia="hr-HR"/>
              </w:rPr>
              <w:t>(navesti odgovarajuće javno priznanje)</w:t>
            </w:r>
          </w:p>
        </w:tc>
      </w:tr>
    </w:tbl>
    <w:p w14:paraId="445A4377" w14:textId="77777777" w:rsidR="000D0779" w:rsidRPr="00A60337" w:rsidRDefault="000D0779" w:rsidP="005001B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p w14:paraId="55DB088B" w14:textId="77777777" w:rsidR="000D0779" w:rsidRPr="00A60337" w:rsidRDefault="000D0779" w:rsidP="005001B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  <w:r w:rsidRPr="00A60337">
        <w:rPr>
          <w:rFonts w:ascii="Times New Roman" w:hAnsi="Times New Roman" w:cs="Times New Roman"/>
          <w:sz w:val="20"/>
          <w:szCs w:val="20"/>
          <w:lang w:eastAsia="hr-HR"/>
        </w:rPr>
        <w:t>sljedećem kandidatu</w:t>
      </w:r>
    </w:p>
    <w:p w14:paraId="4EE38DF1" w14:textId="77777777" w:rsidR="000D0779" w:rsidRPr="00A60337" w:rsidRDefault="000D0779" w:rsidP="005001B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tbl>
      <w:tblPr>
        <w:tblW w:w="93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370"/>
        <w:gridCol w:w="371"/>
        <w:gridCol w:w="402"/>
        <w:gridCol w:w="379"/>
        <w:gridCol w:w="378"/>
        <w:gridCol w:w="379"/>
        <w:gridCol w:w="378"/>
        <w:gridCol w:w="379"/>
        <w:gridCol w:w="378"/>
        <w:gridCol w:w="380"/>
        <w:gridCol w:w="380"/>
        <w:gridCol w:w="369"/>
        <w:gridCol w:w="64"/>
      </w:tblGrid>
      <w:tr w:rsidR="000D0779" w:rsidRPr="00A60337" w14:paraId="7EEA551F" w14:textId="77777777" w:rsidTr="0099247E">
        <w:trPr>
          <w:trHeight w:val="567"/>
        </w:trPr>
        <w:tc>
          <w:tcPr>
            <w:tcW w:w="470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AC94167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/>
          </w:tcPr>
          <w:p w14:paraId="65DEC0A4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914492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006B95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2C0519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CC8559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246513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465728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8A576D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8A56C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FEFC40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1FE44A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85B7D6" w14:textId="77777777" w:rsidR="000D0779" w:rsidRPr="00A60337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D0779" w:rsidRPr="00D85D9E" w14:paraId="07FD4622" w14:textId="77777777" w:rsidTr="0099247E">
        <w:trPr>
          <w:trHeight w:val="170"/>
        </w:trPr>
        <w:tc>
          <w:tcPr>
            <w:tcW w:w="470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D071EE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(ime i prezime kandidata)</w:t>
            </w:r>
          </w:p>
        </w:tc>
        <w:tc>
          <w:tcPr>
            <w:tcW w:w="370" w:type="dxa"/>
            <w:shd w:val="clear" w:color="auto" w:fill="FFFFFF"/>
          </w:tcPr>
          <w:p w14:paraId="1DAFB86A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4237" w:type="dxa"/>
            <w:gridSpan w:val="1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428535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(OIB)</w:t>
            </w:r>
          </w:p>
        </w:tc>
      </w:tr>
      <w:tr w:rsidR="000D0779" w:rsidRPr="00A60337" w14:paraId="7BB935BC" w14:textId="77777777" w:rsidTr="0099247E">
        <w:trPr>
          <w:trHeight w:val="567"/>
        </w:trPr>
        <w:tc>
          <w:tcPr>
            <w:tcW w:w="470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782DD7" w14:textId="77777777" w:rsidR="000D0779" w:rsidRPr="00A60337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0" w:type="dxa"/>
            <w:shd w:val="clear" w:color="auto" w:fill="FFFFFF"/>
          </w:tcPr>
          <w:p w14:paraId="0F836062" w14:textId="77777777" w:rsidR="000D0779" w:rsidRPr="00A60337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3" w:type="dxa"/>
            <w:gridSpan w:val="11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1549D2" w14:textId="77777777" w:rsidR="000D0779" w:rsidRPr="00A60337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" w:type="dxa"/>
            <w:shd w:val="clear" w:color="auto" w:fill="FFFFFF"/>
            <w:vAlign w:val="center"/>
            <w:hideMark/>
          </w:tcPr>
          <w:p w14:paraId="51BDDC4C" w14:textId="77777777" w:rsidR="000D0779" w:rsidRPr="00A60337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D0779" w:rsidRPr="00D85D9E" w14:paraId="29830546" w14:textId="77777777" w:rsidTr="0099247E">
        <w:tc>
          <w:tcPr>
            <w:tcW w:w="470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4F5D3E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(adresa prebivališta)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7EB8D562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4173" w:type="dxa"/>
            <w:gridSpan w:val="11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DF03D8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(datum rođenja)</w:t>
            </w:r>
          </w:p>
        </w:tc>
        <w:tc>
          <w:tcPr>
            <w:tcW w:w="64" w:type="dxa"/>
            <w:shd w:val="clear" w:color="auto" w:fill="FFFFFF"/>
            <w:vAlign w:val="center"/>
            <w:hideMark/>
          </w:tcPr>
          <w:p w14:paraId="6DA33707" w14:textId="77777777" w:rsidR="000D0779" w:rsidRPr="00D85D9E" w:rsidRDefault="000D0779" w:rsidP="005001B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</w:tbl>
    <w:p w14:paraId="226E207A" w14:textId="77777777" w:rsidR="000D0779" w:rsidRPr="00A60337" w:rsidRDefault="000D0779" w:rsidP="005001B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p w14:paraId="75E0BE2F" w14:textId="77777777" w:rsidR="000D0779" w:rsidRPr="00A60337" w:rsidRDefault="000D0779" w:rsidP="005001B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  <w:r w:rsidRPr="00A60337">
        <w:rPr>
          <w:rFonts w:ascii="Times New Roman" w:hAnsi="Times New Roman" w:cs="Times New Roman"/>
          <w:sz w:val="20"/>
          <w:szCs w:val="20"/>
          <w:lang w:eastAsia="hr-HR"/>
        </w:rPr>
        <w:t>kojem sam zakonski zastupnik, na prijedlog</w:t>
      </w:r>
    </w:p>
    <w:p w14:paraId="49ED176C" w14:textId="77777777" w:rsidR="000D0779" w:rsidRPr="00A60337" w:rsidRDefault="000D0779" w:rsidP="005001B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0D0779" w:rsidRPr="00A60337" w14:paraId="00425387" w14:textId="77777777" w:rsidTr="0099247E">
        <w:trPr>
          <w:trHeight w:val="567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A857F0" w14:textId="77777777" w:rsidR="000D0779" w:rsidRPr="00A60337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D0779" w:rsidRPr="00A60337" w14:paraId="7404471F" w14:textId="77777777" w:rsidTr="0099247E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8B2482" w14:textId="77777777" w:rsidR="000D0779" w:rsidRPr="00A60337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D0779" w:rsidRPr="00D85D9E" w14:paraId="4719C2FC" w14:textId="77777777" w:rsidTr="0099247E"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296BCF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(ime i prezime odnosno naziv predlagatelja i adresa)</w:t>
            </w:r>
          </w:p>
        </w:tc>
      </w:tr>
    </w:tbl>
    <w:p w14:paraId="425A0EC5" w14:textId="77777777" w:rsidR="000D0779" w:rsidRPr="00A60337" w:rsidRDefault="000D0779" w:rsidP="005001B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4905"/>
        <w:gridCol w:w="274"/>
        <w:gridCol w:w="3839"/>
      </w:tblGrid>
      <w:tr w:rsidR="000D0779" w:rsidRPr="00A60337" w14:paraId="764A416A" w14:textId="77777777" w:rsidTr="0099247E">
        <w:trPr>
          <w:trHeight w:val="567"/>
        </w:trPr>
        <w:tc>
          <w:tcPr>
            <w:tcW w:w="28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F57183" w14:textId="77777777" w:rsidR="000D0779" w:rsidRPr="00A60337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106F2E" w14:textId="77777777" w:rsidR="000D0779" w:rsidRPr="00A60337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860136" w14:textId="77777777" w:rsidR="000D0779" w:rsidRPr="00A60337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E97C16" w14:textId="77777777" w:rsidR="000D0779" w:rsidRPr="00A60337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D0779" w:rsidRPr="00D85D9E" w14:paraId="2D73C70D" w14:textId="77777777" w:rsidTr="0099247E">
        <w:tc>
          <w:tcPr>
            <w:tcW w:w="28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BC6F3B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03D750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(mjesto i datum)</w:t>
            </w:r>
          </w:p>
        </w:tc>
        <w:tc>
          <w:tcPr>
            <w:tcW w:w="27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6810B2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556795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(potpis kandidata, ovlaštene osobe pravne osobe, voditelja radne skupine, člana obitelji kandidata odnosno zakonskog zastupnika kandidata)</w:t>
            </w:r>
          </w:p>
        </w:tc>
      </w:tr>
    </w:tbl>
    <w:p w14:paraId="4DA80461" w14:textId="77777777" w:rsidR="000D0779" w:rsidRDefault="000D0779" w:rsidP="005001B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p w14:paraId="1948360F" w14:textId="77777777" w:rsidR="009261D0" w:rsidRPr="00A60337" w:rsidRDefault="009261D0" w:rsidP="005001B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p w14:paraId="60E49D44" w14:textId="77777777" w:rsidR="000D0779" w:rsidRPr="00D85D9E" w:rsidRDefault="000D0779" w:rsidP="005001B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D85D9E"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  <w:t>Izjava o davanju suglasnosti za obradu osobnih podataka</w:t>
      </w:r>
    </w:p>
    <w:p w14:paraId="3D722DC4" w14:textId="77777777" w:rsidR="000D0779" w:rsidRPr="00D85D9E" w:rsidRDefault="000D0779" w:rsidP="005001B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60529FE7" w14:textId="77777777" w:rsidR="000D0779" w:rsidRPr="00D85D9E" w:rsidRDefault="000D0779" w:rsidP="005001B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Molimo vas da pozorno pročitate ovu izjavu.</w:t>
      </w:r>
    </w:p>
    <w:p w14:paraId="4A92DC48" w14:textId="08ED4091" w:rsidR="000D0779" w:rsidRPr="00D85D9E" w:rsidRDefault="000D0779" w:rsidP="005001B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Ovim očitovanjem smatra se da izričito dajete privolu </w:t>
      </w: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Gradu Varaždinu</w:t>
      </w: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za obradu osobnih podataka kandidata za </w:t>
      </w: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javno priznanje Grada Varaždina,</w:t>
      </w: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kao </w:t>
      </w:r>
      <w:r w:rsidR="0026563A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voditelju</w:t>
      </w: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obrade u postupku dodjele javnih priznanja.</w:t>
      </w:r>
    </w:p>
    <w:p w14:paraId="159B99F2" w14:textId="77E89AD0" w:rsidR="000D0779" w:rsidRPr="00D85D9E" w:rsidRDefault="000D0779" w:rsidP="005001B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Upravni odjel Grada Varaždina nadležan za poslove Gradskog vijeća</w:t>
      </w: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postupat će s osobnim podacima sukladno Odluci o javnim priznanjima Grada </w:t>
      </w:r>
      <w:r w:rsidR="0026563A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Varaždina</w:t>
      </w: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i propisima o zaštiti osobnih podataka.</w:t>
      </w:r>
    </w:p>
    <w:p w14:paraId="404217E5" w14:textId="77777777" w:rsidR="000D0779" w:rsidRPr="00D85D9E" w:rsidRDefault="000D0779" w:rsidP="005001B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Prihvaćanjem ove izjave i ustupanjem osobnih podataka na obrascu Očitovanja potvrđujete da ste izjavu pročitali i razumjeli te dopuštate obradu osobnih podataka kandidata u navedenu svrhu.</w:t>
      </w:r>
    </w:p>
    <w:p w14:paraId="1E6D7F7E" w14:textId="77777777" w:rsidR="009261D0" w:rsidRDefault="009261D0" w:rsidP="005001B3">
      <w:pPr>
        <w:shd w:val="clear" w:color="auto" w:fill="FFFFFF"/>
        <w:spacing w:after="0"/>
        <w:ind w:left="2835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326F5F0" w14:textId="024EA71C" w:rsidR="000D0779" w:rsidRPr="00D85D9E" w:rsidRDefault="000D0779" w:rsidP="005001B3">
      <w:pPr>
        <w:shd w:val="clear" w:color="auto" w:fill="FFFFFF"/>
        <w:spacing w:after="0"/>
        <w:ind w:left="2835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14637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</w:t>
      </w:r>
      <w:r w:rsidRPr="0043062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</w:t>
      </w:r>
      <w:r w:rsidRPr="0014637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______________________________________</w:t>
      </w:r>
    </w:p>
    <w:p w14:paraId="791C56CB" w14:textId="4172B924" w:rsidR="000D0779" w:rsidRPr="00430620" w:rsidRDefault="000D0779" w:rsidP="005001B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hr-HR"/>
        </w:rPr>
      </w:pPr>
      <w:r w:rsidRPr="00430620">
        <w:rPr>
          <w:rFonts w:ascii="Times New Roman" w:hAnsi="Times New Roman" w:cs="Times New Roman"/>
          <w:color w:val="000000"/>
          <w:sz w:val="16"/>
          <w:szCs w:val="16"/>
          <w:lang w:eastAsia="hr-HR"/>
        </w:rPr>
        <w:t>(potpis davatelja očitovanja)</w:t>
      </w:r>
    </w:p>
    <w:sectPr w:rsidR="000D0779" w:rsidRPr="004306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072B" w14:textId="77777777" w:rsidR="00B60A29" w:rsidRDefault="00B60A29" w:rsidP="00241BF9">
      <w:pPr>
        <w:spacing w:after="0" w:line="240" w:lineRule="auto"/>
      </w:pPr>
      <w:r>
        <w:separator/>
      </w:r>
    </w:p>
  </w:endnote>
  <w:endnote w:type="continuationSeparator" w:id="0">
    <w:p w14:paraId="3C170068" w14:textId="77777777" w:rsidR="00B60A29" w:rsidRDefault="00B60A29" w:rsidP="0024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83400"/>
      <w:docPartObj>
        <w:docPartGallery w:val="Page Numbers (Bottom of Page)"/>
        <w:docPartUnique/>
      </w:docPartObj>
    </w:sdtPr>
    <w:sdtContent>
      <w:p w14:paraId="446CF18E" w14:textId="7D9A605F" w:rsidR="00241BF9" w:rsidRDefault="00241BF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65320A" w14:textId="77777777" w:rsidR="00241BF9" w:rsidRDefault="00241B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FC40" w14:textId="77777777" w:rsidR="00B60A29" w:rsidRDefault="00B60A29" w:rsidP="00241BF9">
      <w:pPr>
        <w:spacing w:after="0" w:line="240" w:lineRule="auto"/>
      </w:pPr>
      <w:r>
        <w:separator/>
      </w:r>
    </w:p>
  </w:footnote>
  <w:footnote w:type="continuationSeparator" w:id="0">
    <w:p w14:paraId="36F058A7" w14:textId="77777777" w:rsidR="00B60A29" w:rsidRDefault="00B60A29" w:rsidP="00241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54A8"/>
    <w:multiLevelType w:val="hybridMultilevel"/>
    <w:tmpl w:val="2B62DA54"/>
    <w:lvl w:ilvl="0" w:tplc="FFFFFFFF">
      <w:start w:val="1"/>
      <w:numFmt w:val="decimal"/>
      <w:lvlText w:val="(%1)"/>
      <w:lvlJc w:val="left"/>
      <w:pPr>
        <w:ind w:left="570" w:hanging="57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F6E"/>
    <w:multiLevelType w:val="hybridMultilevel"/>
    <w:tmpl w:val="A3E0698E"/>
    <w:lvl w:ilvl="0" w:tplc="0E2026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34F7"/>
    <w:multiLevelType w:val="hybridMultilevel"/>
    <w:tmpl w:val="2B62DA54"/>
    <w:lvl w:ilvl="0" w:tplc="801891C2">
      <w:start w:val="1"/>
      <w:numFmt w:val="decimal"/>
      <w:lvlText w:val="(%1)"/>
      <w:lvlJc w:val="left"/>
      <w:pPr>
        <w:ind w:left="570" w:hanging="57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0279"/>
    <w:multiLevelType w:val="hybridMultilevel"/>
    <w:tmpl w:val="3CE0DA5A"/>
    <w:lvl w:ilvl="0" w:tplc="72DCD6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F06AF"/>
    <w:multiLevelType w:val="hybridMultilevel"/>
    <w:tmpl w:val="A2A65312"/>
    <w:lvl w:ilvl="0" w:tplc="52B0BBE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5A69A2"/>
    <w:multiLevelType w:val="hybridMultilevel"/>
    <w:tmpl w:val="F89626AA"/>
    <w:lvl w:ilvl="0" w:tplc="BDD4F7B6">
      <w:start w:val="1"/>
      <w:numFmt w:val="decimal"/>
      <w:lvlText w:val="(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93170A"/>
    <w:multiLevelType w:val="hybridMultilevel"/>
    <w:tmpl w:val="C01A5ADE"/>
    <w:lvl w:ilvl="0" w:tplc="A240E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449EC"/>
    <w:multiLevelType w:val="hybridMultilevel"/>
    <w:tmpl w:val="03B0BCF4"/>
    <w:lvl w:ilvl="0" w:tplc="319A3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767C2"/>
    <w:multiLevelType w:val="hybridMultilevel"/>
    <w:tmpl w:val="1D3868B4"/>
    <w:lvl w:ilvl="0" w:tplc="A732B5F0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FA528C3"/>
    <w:multiLevelType w:val="hybridMultilevel"/>
    <w:tmpl w:val="C01A5AD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6F07EB"/>
    <w:multiLevelType w:val="hybridMultilevel"/>
    <w:tmpl w:val="BBAA1518"/>
    <w:lvl w:ilvl="0" w:tplc="5E344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36414"/>
    <w:multiLevelType w:val="hybridMultilevel"/>
    <w:tmpl w:val="48649F5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00031F"/>
    <w:multiLevelType w:val="hybridMultilevel"/>
    <w:tmpl w:val="60F616FE"/>
    <w:lvl w:ilvl="0" w:tplc="F73EA9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D684F"/>
    <w:multiLevelType w:val="hybridMultilevel"/>
    <w:tmpl w:val="48649F58"/>
    <w:lvl w:ilvl="0" w:tplc="8A52124E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9A2D9B"/>
    <w:multiLevelType w:val="hybridMultilevel"/>
    <w:tmpl w:val="9B0EF778"/>
    <w:lvl w:ilvl="0" w:tplc="801891C2">
      <w:start w:val="1"/>
      <w:numFmt w:val="decimal"/>
      <w:lvlText w:val="(%1)"/>
      <w:lvlJc w:val="left"/>
      <w:pPr>
        <w:ind w:left="570" w:hanging="57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9984483">
    <w:abstractNumId w:val="0"/>
  </w:num>
  <w:num w:numId="2" w16cid:durableId="318929433">
    <w:abstractNumId w:val="10"/>
  </w:num>
  <w:num w:numId="3" w16cid:durableId="901411205">
    <w:abstractNumId w:val="14"/>
  </w:num>
  <w:num w:numId="4" w16cid:durableId="706875581">
    <w:abstractNumId w:val="13"/>
  </w:num>
  <w:num w:numId="5" w16cid:durableId="31150556">
    <w:abstractNumId w:val="3"/>
  </w:num>
  <w:num w:numId="6" w16cid:durableId="768082172">
    <w:abstractNumId w:val="6"/>
  </w:num>
  <w:num w:numId="7" w16cid:durableId="1714043090">
    <w:abstractNumId w:val="12"/>
  </w:num>
  <w:num w:numId="8" w16cid:durableId="1974558426">
    <w:abstractNumId w:val="9"/>
  </w:num>
  <w:num w:numId="9" w16cid:durableId="949121081">
    <w:abstractNumId w:val="7"/>
  </w:num>
  <w:num w:numId="10" w16cid:durableId="316152074">
    <w:abstractNumId w:val="11"/>
  </w:num>
  <w:num w:numId="11" w16cid:durableId="1027828299">
    <w:abstractNumId w:val="5"/>
  </w:num>
  <w:num w:numId="12" w16cid:durableId="851069079">
    <w:abstractNumId w:val="8"/>
  </w:num>
  <w:num w:numId="13" w16cid:durableId="358437827">
    <w:abstractNumId w:val="1"/>
  </w:num>
  <w:num w:numId="14" w16cid:durableId="774330834">
    <w:abstractNumId w:val="2"/>
  </w:num>
  <w:num w:numId="15" w16cid:durableId="2048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8F"/>
    <w:rsid w:val="0001662A"/>
    <w:rsid w:val="00046EB5"/>
    <w:rsid w:val="000D0779"/>
    <w:rsid w:val="001D228F"/>
    <w:rsid w:val="00241BF9"/>
    <w:rsid w:val="0026563A"/>
    <w:rsid w:val="002808C7"/>
    <w:rsid w:val="0030550B"/>
    <w:rsid w:val="003C697E"/>
    <w:rsid w:val="0049632A"/>
    <w:rsid w:val="004A38D0"/>
    <w:rsid w:val="005001B3"/>
    <w:rsid w:val="0052406D"/>
    <w:rsid w:val="005363DA"/>
    <w:rsid w:val="00642795"/>
    <w:rsid w:val="00670FB2"/>
    <w:rsid w:val="006D508D"/>
    <w:rsid w:val="006E5388"/>
    <w:rsid w:val="007077EB"/>
    <w:rsid w:val="007176EF"/>
    <w:rsid w:val="007F2960"/>
    <w:rsid w:val="00846E07"/>
    <w:rsid w:val="008A03AF"/>
    <w:rsid w:val="009120AE"/>
    <w:rsid w:val="009261D0"/>
    <w:rsid w:val="00947A3A"/>
    <w:rsid w:val="00A15468"/>
    <w:rsid w:val="00A8720A"/>
    <w:rsid w:val="00A93BAC"/>
    <w:rsid w:val="00AB6ED4"/>
    <w:rsid w:val="00AE2593"/>
    <w:rsid w:val="00B26CED"/>
    <w:rsid w:val="00B60A29"/>
    <w:rsid w:val="00B6294C"/>
    <w:rsid w:val="00C46EF6"/>
    <w:rsid w:val="00C56054"/>
    <w:rsid w:val="00CB6758"/>
    <w:rsid w:val="00D763CB"/>
    <w:rsid w:val="00DF4B87"/>
    <w:rsid w:val="00E4444A"/>
    <w:rsid w:val="00EC3A49"/>
    <w:rsid w:val="00ED1F1C"/>
    <w:rsid w:val="00EF4D1A"/>
    <w:rsid w:val="00F04BF9"/>
    <w:rsid w:val="00F14334"/>
    <w:rsid w:val="00F169EB"/>
    <w:rsid w:val="00FB310B"/>
    <w:rsid w:val="00F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2432"/>
  <w15:chartTrackingRefBased/>
  <w15:docId w15:val="{20E87F6F-A27F-48E3-9ED5-02D4A921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8F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228F"/>
    <w:pPr>
      <w:ind w:left="708"/>
    </w:pPr>
  </w:style>
  <w:style w:type="paragraph" w:customStyle="1" w:styleId="Odlomakpopisa1">
    <w:name w:val="Odlomak popisa1"/>
    <w:basedOn w:val="Normal"/>
    <w:rsid w:val="001D228F"/>
    <w:pPr>
      <w:ind w:left="720"/>
    </w:pPr>
  </w:style>
  <w:style w:type="paragraph" w:styleId="Tekstkomentara">
    <w:name w:val="annotation text"/>
    <w:basedOn w:val="Normal"/>
    <w:link w:val="TekstkomentaraChar"/>
    <w:semiHidden/>
    <w:rsid w:val="00A1546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A15468"/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styleId="Referencakomentara">
    <w:name w:val="annotation reference"/>
    <w:semiHidden/>
    <w:rsid w:val="00A15468"/>
    <w:rPr>
      <w:sz w:val="16"/>
      <w:szCs w:val="16"/>
    </w:rPr>
  </w:style>
  <w:style w:type="table" w:styleId="Reetkatablice">
    <w:name w:val="Table Grid"/>
    <w:basedOn w:val="Obinatablica"/>
    <w:uiPriority w:val="39"/>
    <w:rsid w:val="00A154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rsid w:val="00A15468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241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1BF9"/>
    <w:rPr>
      <w:rFonts w:ascii="Calibri" w:eastAsia="Times New Roman" w:hAnsi="Calibri" w:cs="Calibri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241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1BF9"/>
    <w:rPr>
      <w:rFonts w:ascii="Calibri" w:eastAsia="Times New Roman" w:hAnsi="Calibri" w:cs="Calibri"/>
      <w:kern w:val="0"/>
      <w14:ligatures w14:val="none"/>
    </w:rPr>
  </w:style>
  <w:style w:type="paragraph" w:styleId="Revizija">
    <w:name w:val="Revision"/>
    <w:hidden/>
    <w:uiPriority w:val="99"/>
    <w:semiHidden/>
    <w:rsid w:val="00FB310B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cf01">
    <w:name w:val="cf01"/>
    <w:rsid w:val="005001B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Matavulj</dc:creator>
  <cp:keywords/>
  <dc:description/>
  <cp:lastModifiedBy>Dunja Šalamon</cp:lastModifiedBy>
  <cp:revision>5</cp:revision>
  <cp:lastPrinted>2023-10-04T07:32:00Z</cp:lastPrinted>
  <dcterms:created xsi:type="dcterms:W3CDTF">2023-10-09T09:58:00Z</dcterms:created>
  <dcterms:modified xsi:type="dcterms:W3CDTF">2023-10-09T12:33:00Z</dcterms:modified>
</cp:coreProperties>
</file>